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B852" w14:textId="77777777" w:rsidR="00073109" w:rsidRDefault="00073109" w:rsidP="00073109">
      <w:pPr>
        <w:pStyle w:val="Title"/>
      </w:pPr>
      <w:r>
        <w:t xml:space="preserve">BIOL 121 Lab 6 Notebook Guide </w:t>
      </w:r>
    </w:p>
    <w:p w14:paraId="20FBF2A4" w14:textId="77777777" w:rsidR="00073109" w:rsidRPr="00073109" w:rsidRDefault="00073109" w:rsidP="00073109">
      <w:pPr>
        <w:pStyle w:val="Title"/>
        <w:rPr>
          <w:sz w:val="52"/>
          <w:szCs w:val="52"/>
        </w:rPr>
      </w:pPr>
      <w:r w:rsidRPr="00073109">
        <w:rPr>
          <w:sz w:val="52"/>
          <w:szCs w:val="52"/>
        </w:rPr>
        <w:t>Research Proposal I. Crayfish &amp; Cellular Respiration</w:t>
      </w:r>
    </w:p>
    <w:p w14:paraId="7C9830AD" w14:textId="77777777" w:rsidR="00073109" w:rsidRDefault="00073109" w:rsidP="00073109">
      <w:pPr>
        <w:pStyle w:val="Heading1"/>
      </w:pPr>
      <w:r>
        <w:t xml:space="preserve">Section 1. Research Question </w:t>
      </w:r>
    </w:p>
    <w:p w14:paraId="42841947" w14:textId="60CAA0B8" w:rsidR="002E79B2" w:rsidRPr="002E79B2" w:rsidRDefault="00073109" w:rsidP="002E79B2">
      <w:pPr>
        <w:pStyle w:val="Heading2"/>
      </w:pPr>
      <w:r>
        <w:t>What is your primary research question?</w:t>
      </w:r>
    </w:p>
    <w:sdt>
      <w:sdtPr>
        <w:id w:val="-500039420"/>
        <w:lock w:val="sdtLocked"/>
        <w15:repeatingSection>
          <w15:doNotAllowInsertDeleteSection w:val="1"/>
        </w15:repeatingSection>
      </w:sdtPr>
      <w:sdtEndPr/>
      <w:sdtContent>
        <w:sdt>
          <w:sdtPr>
            <w:id w:val="1115326476"/>
            <w:lock w:val="sdtLocked"/>
            <w:placeholder>
              <w:docPart w:val="DefaultPlaceholder_-1854013435"/>
            </w:placeholder>
            <w15:repeatingSectionItem/>
          </w:sdtPr>
          <w:sdtEndPr/>
          <w:sdtContent>
            <w:p w14:paraId="139F1A00" w14:textId="087D7329" w:rsidR="00C6246B" w:rsidRDefault="00C6246B" w:rsidP="002E79B2">
              <w:pPr>
                <w:shd w:val="clear" w:color="auto" w:fill="D9D9D9" w:themeFill="background1" w:themeFillShade="D9"/>
              </w:pPr>
              <w:r>
                <w:t>Our primary research question is…</w:t>
              </w:r>
            </w:p>
            <w:p w14:paraId="3248B0E1" w14:textId="4C13187C" w:rsidR="00073109" w:rsidRDefault="00C60EEE" w:rsidP="002E79B2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31886FCE" w14:textId="77777777" w:rsidR="00073109" w:rsidRDefault="00073109" w:rsidP="00073109">
      <w:pPr>
        <w:pStyle w:val="Heading1"/>
      </w:pPr>
      <w:r>
        <w:t>Section 2. Research/Literature Review</w:t>
      </w:r>
    </w:p>
    <w:p w14:paraId="5A36120B" w14:textId="5B53515F" w:rsidR="00073109" w:rsidRDefault="00073109" w:rsidP="00073109">
      <w:pPr>
        <w:pStyle w:val="Heading2"/>
      </w:pPr>
      <w:r>
        <w:t>List five key concepts that are instrumental in understanding your research questions.</w:t>
      </w:r>
      <w:r w:rsidR="002E79B2">
        <w:t xml:space="preserve"> These concepts should link your question with general biological concepts and the scientific literature.</w:t>
      </w:r>
    </w:p>
    <w:sdt>
      <w:sdtPr>
        <w:id w:val="268830871"/>
        <w15:repeatingSection/>
      </w:sdtPr>
      <w:sdtEndPr/>
      <w:sdtContent>
        <w:sdt>
          <w:sdtPr>
            <w:id w:val="312150559"/>
            <w:placeholder>
              <w:docPart w:val="DefaultPlaceholder_-1854013435"/>
            </w:placeholder>
            <w15:repeatingSectionItem/>
          </w:sdtPr>
          <w:sdtEndPr/>
          <w:sdtContent>
            <w:p w14:paraId="4C7D4C93" w14:textId="4BF429D9" w:rsidR="00C6246B" w:rsidRPr="00073109" w:rsidRDefault="00C6246B" w:rsidP="002E79B2">
              <w:pPr>
                <w:shd w:val="clear" w:color="auto" w:fill="D9D9D9" w:themeFill="background1" w:themeFillShade="D9"/>
              </w:pPr>
              <w:r>
                <w:t>1.</w:t>
              </w:r>
            </w:p>
            <w:p w14:paraId="38CD31D2" w14:textId="77777777" w:rsidR="00C6246B" w:rsidRDefault="00C6246B" w:rsidP="002E79B2">
              <w:pPr>
                <w:shd w:val="clear" w:color="auto" w:fill="D9D9D9" w:themeFill="background1" w:themeFillShade="D9"/>
              </w:pPr>
              <w:r>
                <w:t>2.</w:t>
              </w:r>
            </w:p>
            <w:p w14:paraId="6B6A31D7" w14:textId="77777777" w:rsidR="00C6246B" w:rsidRDefault="00C6246B" w:rsidP="002E79B2">
              <w:pPr>
                <w:shd w:val="clear" w:color="auto" w:fill="D9D9D9" w:themeFill="background1" w:themeFillShade="D9"/>
              </w:pPr>
              <w:r>
                <w:t>3.</w:t>
              </w:r>
            </w:p>
            <w:p w14:paraId="577ACC31" w14:textId="77777777" w:rsidR="00C6246B" w:rsidRDefault="00C6246B" w:rsidP="002E79B2">
              <w:pPr>
                <w:shd w:val="clear" w:color="auto" w:fill="D9D9D9" w:themeFill="background1" w:themeFillShade="D9"/>
              </w:pPr>
              <w:r>
                <w:t>4.</w:t>
              </w:r>
            </w:p>
            <w:p w14:paraId="5927E5FA" w14:textId="00ACD161" w:rsidR="00C6246B" w:rsidRPr="00C6246B" w:rsidRDefault="00C6246B" w:rsidP="002E79B2">
              <w:pPr>
                <w:shd w:val="clear" w:color="auto" w:fill="D9D9D9" w:themeFill="background1" w:themeFillShade="D9"/>
              </w:pPr>
              <w:r>
                <w:t>5.</w:t>
              </w:r>
            </w:p>
          </w:sdtContent>
        </w:sdt>
      </w:sdtContent>
    </w:sdt>
    <w:p w14:paraId="26483F37" w14:textId="38A585C1" w:rsidR="00073109" w:rsidRDefault="00073109" w:rsidP="00073109">
      <w:pPr>
        <w:pStyle w:val="Heading1"/>
      </w:pPr>
      <w:r>
        <w:fldChar w:fldCharType="begin"/>
      </w:r>
      <w:r>
        <w:instrText xml:space="preserve"> FILLIN  "What are you interested in? You might need to do some research first!"  \* MERGEFORMAT </w:instrText>
      </w:r>
      <w:r>
        <w:fldChar w:fldCharType="end"/>
      </w:r>
      <w:r>
        <w:t>Section 3. Your Study &amp; Hypothesis</w:t>
      </w:r>
    </w:p>
    <w:p w14:paraId="3CADF44D" w14:textId="2F5A844B" w:rsidR="00073109" w:rsidRDefault="00073109" w:rsidP="00073109">
      <w:pPr>
        <w:pStyle w:val="Heading2"/>
      </w:pPr>
      <w:r>
        <w:t xml:space="preserve">3.1 </w:t>
      </w:r>
      <w:r w:rsidR="002E79B2">
        <w:t>What is your hypothesis and potential mechanism? Be sure to include a null hypothesis.</w:t>
      </w:r>
    </w:p>
    <w:sdt>
      <w:sdtPr>
        <w:id w:val="-1360188131"/>
        <w15:repeatingSection>
          <w15:doNotAllowInsertDeleteSection w:val="1"/>
        </w15:repeatingSection>
      </w:sdtPr>
      <w:sdtEndPr/>
      <w:sdtContent>
        <w:sdt>
          <w:sdtPr>
            <w:id w:val="-138352165"/>
            <w:lock w:val="sdtLocked"/>
            <w:placeholder>
              <w:docPart w:val="58626CE06AA54089B21A3BE465AF0D08"/>
            </w:placeholder>
            <w15:repeatingSectionItem/>
          </w:sdtPr>
          <w:sdtEndPr/>
          <w:sdtContent>
            <w:p w14:paraId="72257388" w14:textId="4FDC1341" w:rsidR="002E79B2" w:rsidRDefault="002E79B2" w:rsidP="002E79B2">
              <w:pPr>
                <w:shd w:val="clear" w:color="auto" w:fill="D9D9D9" w:themeFill="background1" w:themeFillShade="D9"/>
              </w:pPr>
              <w:r>
                <w:t>We hypothesize that…</w:t>
              </w:r>
            </w:p>
            <w:p w14:paraId="48DB7E87" w14:textId="5A880EC5" w:rsidR="002E79B2" w:rsidRDefault="002E79B2" w:rsidP="002E79B2">
              <w:pPr>
                <w:shd w:val="clear" w:color="auto" w:fill="D9D9D9" w:themeFill="background1" w:themeFillShade="D9"/>
              </w:pPr>
            </w:p>
            <w:p w14:paraId="30AB794E" w14:textId="684DC7BA" w:rsidR="002E79B2" w:rsidRDefault="002E79B2" w:rsidP="002E79B2">
              <w:pPr>
                <w:shd w:val="clear" w:color="auto" w:fill="D9D9D9" w:themeFill="background1" w:themeFillShade="D9"/>
              </w:pPr>
              <w:r>
                <w:t>Because…</w:t>
              </w:r>
            </w:p>
            <w:p w14:paraId="0AF41A71" w14:textId="51A71BCB" w:rsidR="002E79B2" w:rsidRDefault="002E79B2" w:rsidP="002E79B2">
              <w:pPr>
                <w:shd w:val="clear" w:color="auto" w:fill="D9D9D9" w:themeFill="background1" w:themeFillShade="D9"/>
              </w:pPr>
            </w:p>
            <w:p w14:paraId="12E2242C" w14:textId="6119CD61" w:rsidR="002E79B2" w:rsidRDefault="002E79B2" w:rsidP="002E79B2">
              <w:pPr>
                <w:shd w:val="clear" w:color="auto" w:fill="D9D9D9" w:themeFill="background1" w:themeFillShade="D9"/>
              </w:pPr>
              <w:r>
                <w:t>Our null hypothesis is that…</w:t>
              </w:r>
            </w:p>
            <w:p w14:paraId="21CE2277" w14:textId="77777777" w:rsidR="002E79B2" w:rsidRDefault="00C60EEE" w:rsidP="002E79B2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4673DEA0" w14:textId="77777777" w:rsidR="00073109" w:rsidRPr="00073109" w:rsidRDefault="00073109" w:rsidP="00073109"/>
    <w:p w14:paraId="2F5B8945" w14:textId="1C6E92BF" w:rsidR="00073109" w:rsidRDefault="00073109" w:rsidP="00073109">
      <w:pPr>
        <w:pStyle w:val="Heading2"/>
      </w:pPr>
      <w:r>
        <w:t xml:space="preserve">3.2 </w:t>
      </w:r>
      <w:r w:rsidR="002E79B2">
        <w:t>What is your predicted outcome?</w:t>
      </w:r>
    </w:p>
    <w:sdt>
      <w:sdtPr>
        <w:id w:val="-1958097227"/>
        <w15:repeatingSection>
          <w15:doNotAllowInsertDeleteSection w:val="1"/>
        </w15:repeatingSection>
      </w:sdtPr>
      <w:sdtEndPr/>
      <w:sdtContent>
        <w:sdt>
          <w:sdtPr>
            <w:id w:val="1796870657"/>
            <w:lock w:val="sdtLocked"/>
            <w:placeholder>
              <w:docPart w:val="BAF1F359996448C89E6212DC6319747C"/>
            </w:placeholder>
            <w15:repeatingSectionItem/>
          </w:sdtPr>
          <w:sdtEndPr/>
          <w:sdtContent>
            <w:p w14:paraId="4621D05B" w14:textId="022404DC" w:rsidR="002E79B2" w:rsidRDefault="002E79B2" w:rsidP="002E79B2">
              <w:pPr>
                <w:shd w:val="clear" w:color="auto" w:fill="D9D9D9" w:themeFill="background1" w:themeFillShade="D9"/>
              </w:pPr>
              <w:r>
                <w:t>We predict that…</w:t>
              </w:r>
            </w:p>
            <w:p w14:paraId="6C08F2CE" w14:textId="590067E0" w:rsidR="00073109" w:rsidRPr="00073109" w:rsidRDefault="00C60EEE" w:rsidP="002E79B2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4D531FE5" w14:textId="77777777" w:rsidR="00073109" w:rsidRDefault="00073109" w:rsidP="00073109">
      <w:pPr>
        <w:pStyle w:val="Heading1"/>
      </w:pPr>
      <w:r>
        <w:t>Section 4. Experimental Design</w:t>
      </w:r>
    </w:p>
    <w:p w14:paraId="08FB802B" w14:textId="07273811" w:rsidR="00073109" w:rsidRDefault="00073109" w:rsidP="00073109">
      <w:pPr>
        <w:pStyle w:val="Heading2"/>
      </w:pPr>
      <w:r>
        <w:t>4.1 Provide a brief description of your proposed experiment.</w:t>
      </w:r>
    </w:p>
    <w:sdt>
      <w:sdtPr>
        <w:id w:val="-1704936825"/>
        <w15:repeatingSection>
          <w15:doNotAllowInsertDeleteSection w:val="1"/>
        </w15:repeatingSection>
      </w:sdtPr>
      <w:sdtEndPr/>
      <w:sdtContent>
        <w:sdt>
          <w:sdtPr>
            <w:id w:val="835888383"/>
            <w:lock w:val="sdtLocked"/>
            <w:placeholder>
              <w:docPart w:val="DF1340FD7B8945E4B684D1306CC85899"/>
            </w:placeholder>
            <w15:repeatingSectionItem/>
          </w:sdtPr>
          <w:sdtEndPr/>
          <w:sdtContent>
            <w:p w14:paraId="171CCD37" w14:textId="6D7AFC9E" w:rsidR="002E79B2" w:rsidRDefault="002E79B2" w:rsidP="002E79B2">
              <w:pPr>
                <w:shd w:val="clear" w:color="auto" w:fill="D9D9D9" w:themeFill="background1" w:themeFillShade="D9"/>
              </w:pPr>
              <w:r>
                <w:t>What will you do and how will you do it?</w:t>
              </w:r>
            </w:p>
            <w:p w14:paraId="61F7E2A7" w14:textId="0F98777B" w:rsidR="002E79B2" w:rsidRDefault="002E79B2" w:rsidP="002E79B2">
              <w:pPr>
                <w:shd w:val="clear" w:color="auto" w:fill="D9D9D9" w:themeFill="background1" w:themeFillShade="D9"/>
              </w:pPr>
            </w:p>
            <w:p w14:paraId="672C566A" w14:textId="0EC9E328" w:rsidR="002E79B2" w:rsidRDefault="002E79B2" w:rsidP="002E79B2">
              <w:pPr>
                <w:shd w:val="clear" w:color="auto" w:fill="D9D9D9" w:themeFill="background1" w:themeFillShade="D9"/>
              </w:pPr>
            </w:p>
            <w:p w14:paraId="721C24F5" w14:textId="3CC2CA62" w:rsidR="002E79B2" w:rsidRDefault="002E79B2" w:rsidP="002E79B2">
              <w:pPr>
                <w:shd w:val="clear" w:color="auto" w:fill="D9D9D9" w:themeFill="background1" w:themeFillShade="D9"/>
              </w:pPr>
            </w:p>
            <w:p w14:paraId="17DAE35A" w14:textId="4350ADB1" w:rsidR="002E79B2" w:rsidRDefault="002E79B2" w:rsidP="002E79B2">
              <w:pPr>
                <w:shd w:val="clear" w:color="auto" w:fill="D9D9D9" w:themeFill="background1" w:themeFillShade="D9"/>
              </w:pPr>
            </w:p>
            <w:p w14:paraId="09242969" w14:textId="4B5546E8" w:rsidR="002E79B2" w:rsidRDefault="002E79B2" w:rsidP="002E79B2">
              <w:pPr>
                <w:shd w:val="clear" w:color="auto" w:fill="D9D9D9" w:themeFill="background1" w:themeFillShade="D9"/>
              </w:pPr>
            </w:p>
            <w:p w14:paraId="218E211A" w14:textId="6498AEB8" w:rsidR="002E79B2" w:rsidRDefault="002E79B2" w:rsidP="002E79B2">
              <w:pPr>
                <w:shd w:val="clear" w:color="auto" w:fill="D9D9D9" w:themeFill="background1" w:themeFillShade="D9"/>
              </w:pPr>
            </w:p>
            <w:p w14:paraId="5073C599" w14:textId="047068FC" w:rsidR="002E79B2" w:rsidRDefault="002E79B2" w:rsidP="002E79B2">
              <w:pPr>
                <w:shd w:val="clear" w:color="auto" w:fill="D9D9D9" w:themeFill="background1" w:themeFillShade="D9"/>
              </w:pPr>
            </w:p>
            <w:p w14:paraId="67783C53" w14:textId="0AAF1F83" w:rsidR="002E79B2" w:rsidRDefault="002E79B2" w:rsidP="002E79B2">
              <w:pPr>
                <w:shd w:val="clear" w:color="auto" w:fill="D9D9D9" w:themeFill="background1" w:themeFillShade="D9"/>
              </w:pPr>
            </w:p>
            <w:p w14:paraId="7B589285" w14:textId="0FF9DF6C" w:rsidR="002E79B2" w:rsidRDefault="002E79B2" w:rsidP="002E79B2">
              <w:pPr>
                <w:shd w:val="clear" w:color="auto" w:fill="D9D9D9" w:themeFill="background1" w:themeFillShade="D9"/>
              </w:pPr>
            </w:p>
            <w:p w14:paraId="7FFCE34F" w14:textId="23A94CEE" w:rsidR="002E79B2" w:rsidRDefault="002E79B2" w:rsidP="002E79B2">
              <w:pPr>
                <w:shd w:val="clear" w:color="auto" w:fill="D9D9D9" w:themeFill="background1" w:themeFillShade="D9"/>
              </w:pPr>
            </w:p>
            <w:p w14:paraId="30F90A6C" w14:textId="5D11A168" w:rsidR="002E79B2" w:rsidRDefault="002E79B2" w:rsidP="002E79B2">
              <w:pPr>
                <w:shd w:val="clear" w:color="auto" w:fill="D9D9D9" w:themeFill="background1" w:themeFillShade="D9"/>
              </w:pPr>
            </w:p>
            <w:p w14:paraId="0869FA43" w14:textId="64B289E5" w:rsidR="002E79B2" w:rsidRDefault="002E79B2" w:rsidP="002E79B2">
              <w:pPr>
                <w:shd w:val="clear" w:color="auto" w:fill="D9D9D9" w:themeFill="background1" w:themeFillShade="D9"/>
              </w:pPr>
            </w:p>
            <w:p w14:paraId="1EBB92AA" w14:textId="77777777" w:rsidR="002E79B2" w:rsidRDefault="002E79B2" w:rsidP="002E79B2">
              <w:pPr>
                <w:shd w:val="clear" w:color="auto" w:fill="D9D9D9" w:themeFill="background1" w:themeFillShade="D9"/>
              </w:pPr>
            </w:p>
            <w:p w14:paraId="46F978FE" w14:textId="77777777" w:rsidR="002E79B2" w:rsidRDefault="00C60EEE" w:rsidP="002E79B2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1FC872D4" w14:textId="223A23B9" w:rsidR="00073109" w:rsidRDefault="00073109" w:rsidP="00073109">
      <w:pPr>
        <w:pStyle w:val="Heading2"/>
      </w:pPr>
      <w:r>
        <w:lastRenderedPageBreak/>
        <w:t>4.2 Use the table below to identify the variables in your experiment.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ED69A6" w14:paraId="4A75EDDB" w14:textId="77777777" w:rsidTr="00ED69A6">
        <w:tc>
          <w:tcPr>
            <w:tcW w:w="3415" w:type="dxa"/>
          </w:tcPr>
          <w:p w14:paraId="7C73EACB" w14:textId="7302C1B1" w:rsidR="00ED69A6" w:rsidRDefault="00ED69A6" w:rsidP="00ED69A6">
            <w:r w:rsidRPr="001516E8">
              <w:t>Dependent Variable (DV)</w:t>
            </w:r>
          </w:p>
        </w:tc>
        <w:tc>
          <w:tcPr>
            <w:tcW w:w="7375" w:type="dxa"/>
          </w:tcPr>
          <w:sdt>
            <w:sdtPr>
              <w:id w:val="-896507397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1115409062"/>
                  <w:lock w:val="sdtLocked"/>
                  <w:placeholder>
                    <w:docPart w:val="05199B25B04845959CA35EFFE2421DF8"/>
                  </w:placeholder>
                  <w15:repeatingSectionItem/>
                </w:sdtPr>
                <w:sdtEndPr/>
                <w:sdtContent>
                  <w:p w14:paraId="06035F91" w14:textId="58E000A2" w:rsidR="00ED69A6" w:rsidRDefault="00ED69A6" w:rsidP="00ED69A6">
                    <w:pPr>
                      <w:shd w:val="clear" w:color="auto" w:fill="D9D9D9" w:themeFill="background1" w:themeFillShade="D9"/>
                    </w:pPr>
                    <w:r>
                      <w:t>Our DV will be…</w:t>
                    </w:r>
                  </w:p>
                </w:sdtContent>
              </w:sdt>
            </w:sdtContent>
          </w:sdt>
        </w:tc>
      </w:tr>
      <w:tr w:rsidR="00ED69A6" w14:paraId="74E8A070" w14:textId="77777777" w:rsidTr="00ED69A6">
        <w:tc>
          <w:tcPr>
            <w:tcW w:w="3415" w:type="dxa"/>
          </w:tcPr>
          <w:p w14:paraId="2932BC88" w14:textId="55FC6B91" w:rsidR="00ED69A6" w:rsidRDefault="00ED69A6" w:rsidP="00ED69A6">
            <w:r w:rsidRPr="001516E8">
              <w:t>Method of Measurement of DV</w:t>
            </w:r>
          </w:p>
        </w:tc>
        <w:tc>
          <w:tcPr>
            <w:tcW w:w="7375" w:type="dxa"/>
          </w:tcPr>
          <w:sdt>
            <w:sdtPr>
              <w:id w:val="1657028774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-2146112441"/>
                  <w:lock w:val="sdtLocked"/>
                  <w:placeholder>
                    <w:docPart w:val="C40D93E16D98441AA23EBB6DC149FD83"/>
                  </w:placeholder>
                  <w15:repeatingSectionItem/>
                </w:sdtPr>
                <w:sdtEndPr/>
                <w:sdtContent>
                  <w:p w14:paraId="261607F1" w14:textId="77777777" w:rsidR="00ED69A6" w:rsidRDefault="00ED69A6" w:rsidP="00ED69A6">
                    <w:pPr>
                      <w:shd w:val="clear" w:color="auto" w:fill="D9D9D9" w:themeFill="background1" w:themeFillShade="D9"/>
                    </w:pPr>
                    <w:r>
                      <w:t>We will determine our DV by…</w:t>
                    </w:r>
                  </w:p>
                  <w:p w14:paraId="1A777C4F" w14:textId="30577451" w:rsidR="00ED69A6" w:rsidRPr="00ED69A6" w:rsidRDefault="00C60EEE" w:rsidP="00ED69A6">
                    <w:pPr>
                      <w:shd w:val="clear" w:color="auto" w:fill="D9D9D9" w:themeFill="background1" w:themeFillShade="D9"/>
                      <w:rPr>
                        <w:rFonts w:eastAsiaTheme="minorHAnsi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  <w:tr w:rsidR="00ED69A6" w14:paraId="7AFC1E20" w14:textId="77777777" w:rsidTr="00ED69A6">
        <w:tc>
          <w:tcPr>
            <w:tcW w:w="3415" w:type="dxa"/>
          </w:tcPr>
          <w:p w14:paraId="1B5FDC4E" w14:textId="4FB786EC" w:rsidR="00ED69A6" w:rsidRDefault="00ED69A6" w:rsidP="00ED69A6">
            <w:r w:rsidRPr="001516E8">
              <w:t>Independent Variable (IV)</w:t>
            </w:r>
          </w:p>
        </w:tc>
        <w:tc>
          <w:tcPr>
            <w:tcW w:w="7375" w:type="dxa"/>
          </w:tcPr>
          <w:sdt>
            <w:sdtPr>
              <w:id w:val="-1696155616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363251343"/>
                  <w:lock w:val="sdtLocked"/>
                  <w:placeholder>
                    <w:docPart w:val="178C722F2CBD4BBFA34C4674156D79E4"/>
                  </w:placeholder>
                  <w15:repeatingSectionItem/>
                </w:sdtPr>
                <w:sdtEndPr/>
                <w:sdtContent>
                  <w:p w14:paraId="47935A4D" w14:textId="3C19011E" w:rsidR="00ED69A6" w:rsidRPr="00ED69A6" w:rsidRDefault="00ED69A6" w:rsidP="00ED69A6">
                    <w:pPr>
                      <w:shd w:val="clear" w:color="auto" w:fill="D9D9D9" w:themeFill="background1" w:themeFillShade="D9"/>
                    </w:pPr>
                    <w:r>
                      <w:t>Our IV will be…</w:t>
                    </w:r>
                  </w:p>
                </w:sdtContent>
              </w:sdt>
            </w:sdtContent>
          </w:sdt>
        </w:tc>
      </w:tr>
      <w:tr w:rsidR="00ED69A6" w14:paraId="56ADCF0A" w14:textId="77777777" w:rsidTr="00ED69A6">
        <w:tc>
          <w:tcPr>
            <w:tcW w:w="3415" w:type="dxa"/>
          </w:tcPr>
          <w:p w14:paraId="351CAFE1" w14:textId="4EBFDF21" w:rsidR="00ED69A6" w:rsidRDefault="00ED69A6" w:rsidP="00ED69A6">
            <w:r w:rsidRPr="001516E8">
              <w:t>Method of Measurement of IV</w:t>
            </w:r>
          </w:p>
        </w:tc>
        <w:tc>
          <w:tcPr>
            <w:tcW w:w="7375" w:type="dxa"/>
          </w:tcPr>
          <w:sdt>
            <w:sdtPr>
              <w:id w:val="-2086217033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23534349"/>
                  <w:lock w:val="sdtLocked"/>
                  <w:placeholder>
                    <w:docPart w:val="39689DE5CDA741679D34313F2F1B4914"/>
                  </w:placeholder>
                  <w15:repeatingSectionItem/>
                </w:sdtPr>
                <w:sdtEndPr/>
                <w:sdtContent>
                  <w:p w14:paraId="2676A2FC" w14:textId="77777777" w:rsidR="00ED69A6" w:rsidRDefault="00ED69A6" w:rsidP="00ED69A6">
                    <w:pPr>
                      <w:shd w:val="clear" w:color="auto" w:fill="D9D9D9" w:themeFill="background1" w:themeFillShade="D9"/>
                    </w:pPr>
                    <w:r>
                      <w:t>We will determine our IV by…</w:t>
                    </w:r>
                  </w:p>
                  <w:p w14:paraId="28942720" w14:textId="4CF6786C" w:rsidR="00ED69A6" w:rsidRPr="00ED69A6" w:rsidRDefault="00C60EEE" w:rsidP="00ED69A6">
                    <w:pPr>
                      <w:shd w:val="clear" w:color="auto" w:fill="D9D9D9" w:themeFill="background1" w:themeFillShade="D9"/>
                      <w:rPr>
                        <w:rFonts w:eastAsiaTheme="minorHAnsi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  <w:tr w:rsidR="00ED69A6" w14:paraId="79DA5212" w14:textId="77777777" w:rsidTr="00ED69A6">
        <w:tc>
          <w:tcPr>
            <w:tcW w:w="3415" w:type="dxa"/>
          </w:tcPr>
          <w:p w14:paraId="64EC995C" w14:textId="3A4D8841" w:rsidR="00ED69A6" w:rsidRDefault="00ED69A6" w:rsidP="00ED69A6">
            <w:r w:rsidRPr="001516E8">
              <w:t>List all potential confounding variables and methods of control</w:t>
            </w:r>
            <w:r>
              <w:t>.</w:t>
            </w:r>
          </w:p>
        </w:tc>
        <w:tc>
          <w:tcPr>
            <w:tcW w:w="7375" w:type="dxa"/>
          </w:tcPr>
          <w:p w14:paraId="390BB7EC" w14:textId="264CB284" w:rsidR="00ED69A6" w:rsidRDefault="00ED69A6" w:rsidP="00ED69A6">
            <w:pPr>
              <w:shd w:val="clear" w:color="auto" w:fill="D9D9D9" w:themeFill="background1" w:themeFillShade="D9"/>
            </w:pPr>
            <w:r>
              <w:t>List all variables and control mechanisms here.</w:t>
            </w:r>
          </w:p>
          <w:p w14:paraId="1C9A4907" w14:textId="77777777" w:rsidR="00ED69A6" w:rsidRDefault="00ED69A6" w:rsidP="00ED69A6">
            <w:pPr>
              <w:shd w:val="clear" w:color="auto" w:fill="D9D9D9" w:themeFill="background1" w:themeFillShade="D9"/>
            </w:pPr>
          </w:p>
          <w:p w14:paraId="63C43962" w14:textId="119BAF21" w:rsidR="00ED69A6" w:rsidRDefault="00ED69A6" w:rsidP="00ED69A6">
            <w:pPr>
              <w:shd w:val="clear" w:color="auto" w:fill="D9D9D9" w:themeFill="background1" w:themeFillShade="D9"/>
            </w:pPr>
          </w:p>
        </w:tc>
      </w:tr>
    </w:tbl>
    <w:p w14:paraId="72DC6E31" w14:textId="40FF519B" w:rsidR="005510A0" w:rsidRDefault="005510A0" w:rsidP="005510A0">
      <w:pPr>
        <w:pStyle w:val="Heading1"/>
      </w:pPr>
      <w:r>
        <w:t>Section 5: Think about Your Potential Results</w:t>
      </w:r>
    </w:p>
    <w:p w14:paraId="254DDD4E" w14:textId="4DCF3F14" w:rsidR="005510A0" w:rsidRDefault="005305A9" w:rsidP="005510A0">
      <w:pPr>
        <w:pStyle w:val="Heading2"/>
      </w:pPr>
      <w:r>
        <w:t xml:space="preserve">5.1 </w:t>
      </w:r>
      <w:r w:rsidR="005510A0" w:rsidRPr="0030060F">
        <w:t xml:space="preserve">What </w:t>
      </w:r>
      <w:r w:rsidR="005510A0">
        <w:t>statistical test will you use to test your hypothesis</w:t>
      </w:r>
      <w:r w:rsidR="005510A0" w:rsidRPr="0030060F">
        <w:t>?</w:t>
      </w:r>
      <w:r w:rsidR="005510A0">
        <w:t xml:space="preserve"> </w:t>
      </w:r>
    </w:p>
    <w:sdt>
      <w:sdtPr>
        <w:id w:val="-1118366270"/>
        <w15:repeatingSection>
          <w15:doNotAllowInsertDeleteSection w:val="1"/>
        </w15:repeatingSection>
      </w:sdtPr>
      <w:sdtEndPr/>
      <w:sdtContent>
        <w:sdt>
          <w:sdtPr>
            <w:id w:val="204303820"/>
            <w:lock w:val="sdtLocked"/>
            <w:placeholder>
              <w:docPart w:val="74F2CECD8C2E447D90F028A7F2033A3B"/>
            </w:placeholder>
            <w15:repeatingSectionItem/>
          </w:sdtPr>
          <w:sdtEndPr/>
          <w:sdtContent>
            <w:p w14:paraId="002BFE63" w14:textId="783AA560" w:rsidR="005305A9" w:rsidRDefault="005305A9" w:rsidP="005305A9">
              <w:pPr>
                <w:shd w:val="clear" w:color="auto" w:fill="D9D9D9" w:themeFill="background1" w:themeFillShade="D9"/>
              </w:pPr>
              <w:r>
                <w:t xml:space="preserve">Paired or unpaired? One-tailed test or two-tailed test? </w:t>
              </w:r>
            </w:p>
            <w:p w14:paraId="7CE751D3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32CAD1D7" w14:textId="77777777" w:rsidR="005305A9" w:rsidRDefault="00C60EEE" w:rsidP="005305A9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400D3F4C" w14:textId="77777777" w:rsidR="005510A0" w:rsidRDefault="005510A0" w:rsidP="005510A0">
      <w:pPr>
        <w:rPr>
          <w:rStyle w:val="Heading2Char"/>
        </w:rPr>
      </w:pPr>
    </w:p>
    <w:p w14:paraId="28A1C483" w14:textId="185C2663" w:rsidR="005305A9" w:rsidRDefault="005305A9" w:rsidP="005305A9">
      <w:r>
        <w:rPr>
          <w:rStyle w:val="Heading2Char"/>
        </w:rPr>
        <w:t xml:space="preserve">5.2 </w:t>
      </w:r>
      <w:r w:rsidR="005510A0" w:rsidRPr="00406CF1">
        <w:rPr>
          <w:rStyle w:val="Heading2Char"/>
        </w:rPr>
        <w:t xml:space="preserve">How might you graph your data? What </w:t>
      </w:r>
      <w:r w:rsidR="005510A0">
        <w:rPr>
          <w:rStyle w:val="Heading2Char"/>
        </w:rPr>
        <w:t xml:space="preserve">might </w:t>
      </w:r>
      <w:r w:rsidR="005510A0" w:rsidRPr="00406CF1">
        <w:rPr>
          <w:rStyle w:val="Heading2Char"/>
        </w:rPr>
        <w:t>they look like if you reject your H</w:t>
      </w:r>
      <w:r w:rsidR="005510A0" w:rsidRPr="00243C43">
        <w:rPr>
          <w:rStyle w:val="Heading2Char"/>
          <w:vertAlign w:val="subscript"/>
        </w:rPr>
        <w:t>0</w:t>
      </w:r>
      <w:r w:rsidRPr="005305A9">
        <w:rPr>
          <w:rStyle w:val="Heading2Char"/>
        </w:rPr>
        <w:t>?</w:t>
      </w:r>
      <w:r>
        <w:rPr>
          <w:rStyle w:val="Heading2Char"/>
          <w:vertAlign w:val="subscript"/>
        </w:rPr>
        <w:t xml:space="preserve"> </w:t>
      </w:r>
    </w:p>
    <w:sdt>
      <w:sdtPr>
        <w:id w:val="-423501216"/>
        <w15:repeatingSection>
          <w15:doNotAllowInsertDeleteSection w:val="1"/>
        </w15:repeatingSection>
      </w:sdtPr>
      <w:sdtEndPr/>
      <w:sdtContent>
        <w:sdt>
          <w:sdtPr>
            <w:id w:val="-431740160"/>
            <w:lock w:val="sdtLocked"/>
            <w:placeholder>
              <w:docPart w:val="897A7710EB01469D859F9530B579FB17"/>
            </w:placeholder>
            <w15:repeatingSectionItem/>
          </w:sdtPr>
          <w:sdtEndPr/>
          <w:sdtContent>
            <w:p w14:paraId="738E7A7F" w14:textId="31C546D2" w:rsidR="005305A9" w:rsidRPr="00C60EEE" w:rsidRDefault="005305A9" w:rsidP="005305A9">
              <w:pPr>
                <w:shd w:val="clear" w:color="auto" w:fill="D9D9D9" w:themeFill="background1" w:themeFillShade="D9"/>
                <w:rPr>
                  <w:rFonts w:cstheme="minorHAnsi"/>
                </w:rPr>
              </w:pPr>
              <w:r w:rsidRPr="00C60EEE">
                <w:rPr>
                  <w:rStyle w:val="Heading2Char"/>
                  <w:rFonts w:asciiTheme="minorHAnsi" w:hAnsiTheme="minorHAnsi" w:cstheme="minorHAnsi"/>
                  <w:sz w:val="22"/>
                  <w:szCs w:val="22"/>
                </w:rPr>
                <w:t>You can describe your graph here, draw one out (using shapes) or create one in Excel.</w:t>
              </w:r>
            </w:p>
            <w:p w14:paraId="3BFE5E29" w14:textId="54091880" w:rsidR="005305A9" w:rsidRDefault="005305A9" w:rsidP="005305A9">
              <w:pPr>
                <w:shd w:val="clear" w:color="auto" w:fill="D9D9D9" w:themeFill="background1" w:themeFillShade="D9"/>
              </w:pPr>
            </w:p>
            <w:p w14:paraId="7BFDCF79" w14:textId="530D4127" w:rsidR="005305A9" w:rsidRDefault="005305A9" w:rsidP="005305A9">
              <w:pPr>
                <w:shd w:val="clear" w:color="auto" w:fill="D9D9D9" w:themeFill="background1" w:themeFillShade="D9"/>
              </w:pPr>
            </w:p>
            <w:p w14:paraId="3E895A19" w14:textId="36523E42" w:rsidR="005305A9" w:rsidRDefault="005305A9" w:rsidP="005305A9">
              <w:pPr>
                <w:shd w:val="clear" w:color="auto" w:fill="D9D9D9" w:themeFill="background1" w:themeFillShade="D9"/>
              </w:pPr>
            </w:p>
            <w:p w14:paraId="0C2B4744" w14:textId="7359B4A5" w:rsidR="005305A9" w:rsidRDefault="005305A9" w:rsidP="005305A9">
              <w:pPr>
                <w:shd w:val="clear" w:color="auto" w:fill="D9D9D9" w:themeFill="background1" w:themeFillShade="D9"/>
              </w:pPr>
            </w:p>
            <w:p w14:paraId="53741FF1" w14:textId="28FA4016" w:rsidR="005305A9" w:rsidRDefault="005305A9" w:rsidP="005305A9">
              <w:pPr>
                <w:shd w:val="clear" w:color="auto" w:fill="D9D9D9" w:themeFill="background1" w:themeFillShade="D9"/>
              </w:pPr>
            </w:p>
            <w:p w14:paraId="2379562C" w14:textId="433D7C0D" w:rsidR="005305A9" w:rsidRDefault="005305A9" w:rsidP="005305A9">
              <w:pPr>
                <w:shd w:val="clear" w:color="auto" w:fill="D9D9D9" w:themeFill="background1" w:themeFillShade="D9"/>
              </w:pPr>
            </w:p>
            <w:p w14:paraId="28CCCBE7" w14:textId="3CAD0425" w:rsidR="005305A9" w:rsidRDefault="005305A9" w:rsidP="005305A9">
              <w:pPr>
                <w:shd w:val="clear" w:color="auto" w:fill="D9D9D9" w:themeFill="background1" w:themeFillShade="D9"/>
              </w:pPr>
            </w:p>
            <w:p w14:paraId="5484DEE6" w14:textId="08680722" w:rsidR="005305A9" w:rsidRDefault="005305A9" w:rsidP="005305A9">
              <w:pPr>
                <w:shd w:val="clear" w:color="auto" w:fill="D9D9D9" w:themeFill="background1" w:themeFillShade="D9"/>
              </w:pPr>
            </w:p>
            <w:p w14:paraId="19E65435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286F26D5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4B318E59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472EC56C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685898F3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29F07E84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0A32586F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487762EE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271B1EAD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5674A0FF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535141C9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6F558C1E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3FED3B68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4D6AFDF8" w14:textId="34393937" w:rsidR="00ED69A6" w:rsidRPr="005305A9" w:rsidRDefault="00C60EEE" w:rsidP="005305A9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5A534E80" w14:textId="67694AE4" w:rsidR="00073109" w:rsidRDefault="00073109" w:rsidP="00073109">
      <w:pPr>
        <w:pStyle w:val="Title"/>
      </w:pPr>
      <w:r>
        <w:t xml:space="preserve">BIOL 121 Lab 6 Notebook Guide </w:t>
      </w:r>
    </w:p>
    <w:p w14:paraId="48F77139" w14:textId="5EDAFDE6" w:rsidR="00073109" w:rsidRPr="00073109" w:rsidRDefault="00073109" w:rsidP="00073109">
      <w:pPr>
        <w:pStyle w:val="Title"/>
        <w:rPr>
          <w:sz w:val="52"/>
          <w:szCs w:val="52"/>
        </w:rPr>
      </w:pPr>
      <w:r w:rsidRPr="00073109">
        <w:rPr>
          <w:sz w:val="52"/>
          <w:szCs w:val="52"/>
        </w:rPr>
        <w:t>Research Proposal I</w:t>
      </w:r>
      <w:r>
        <w:rPr>
          <w:sz w:val="52"/>
          <w:szCs w:val="52"/>
        </w:rPr>
        <w:t>I</w:t>
      </w:r>
      <w:r w:rsidRPr="00073109">
        <w:rPr>
          <w:sz w:val="52"/>
          <w:szCs w:val="52"/>
        </w:rPr>
        <w:t>. C</w:t>
      </w:r>
      <w:r>
        <w:rPr>
          <w:sz w:val="52"/>
          <w:szCs w:val="52"/>
        </w:rPr>
        <w:t>hloroplasts</w:t>
      </w:r>
      <w:r w:rsidRPr="00073109">
        <w:rPr>
          <w:sz w:val="52"/>
          <w:szCs w:val="52"/>
        </w:rPr>
        <w:t xml:space="preserve"> &amp; </w:t>
      </w:r>
      <w:r>
        <w:rPr>
          <w:sz w:val="52"/>
          <w:szCs w:val="52"/>
        </w:rPr>
        <w:t>Photosynthesis</w:t>
      </w:r>
    </w:p>
    <w:p w14:paraId="64A25B27" w14:textId="77777777" w:rsidR="00ED69A6" w:rsidRDefault="00ED69A6" w:rsidP="00ED69A6">
      <w:pPr>
        <w:pStyle w:val="Heading1"/>
      </w:pPr>
      <w:r>
        <w:t xml:space="preserve">Section 1. Research Question </w:t>
      </w:r>
    </w:p>
    <w:p w14:paraId="438FD0AB" w14:textId="77777777" w:rsidR="00ED69A6" w:rsidRPr="002E79B2" w:rsidRDefault="00ED69A6" w:rsidP="00ED69A6">
      <w:pPr>
        <w:pStyle w:val="Heading2"/>
      </w:pPr>
      <w:r>
        <w:t>What is your primary research question?</w:t>
      </w:r>
    </w:p>
    <w:sdt>
      <w:sdtPr>
        <w:id w:val="-1277868951"/>
        <w15:repeatingSection>
          <w15:doNotAllowInsertDeleteSection w:val="1"/>
        </w15:repeatingSection>
      </w:sdtPr>
      <w:sdtEndPr/>
      <w:sdtContent>
        <w:sdt>
          <w:sdtPr>
            <w:id w:val="-1303383326"/>
            <w:lock w:val="sdtLocked"/>
            <w:placeholder>
              <w:docPart w:val="30B7F087335F48969E0997291B7FA716"/>
            </w:placeholder>
            <w15:repeatingSectionItem/>
          </w:sdtPr>
          <w:sdtEndPr/>
          <w:sdtContent>
            <w:p w14:paraId="7F45005E" w14:textId="77777777" w:rsidR="00ED69A6" w:rsidRDefault="00ED69A6" w:rsidP="00ED69A6">
              <w:pPr>
                <w:shd w:val="clear" w:color="auto" w:fill="D9D9D9" w:themeFill="background1" w:themeFillShade="D9"/>
              </w:pPr>
              <w:r>
                <w:t>Our primary research question is…</w:t>
              </w:r>
            </w:p>
            <w:p w14:paraId="152C0498" w14:textId="77777777" w:rsidR="00ED69A6" w:rsidRDefault="00C60EEE" w:rsidP="00ED69A6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54B90B2B" w14:textId="77777777" w:rsidR="00ED69A6" w:rsidRDefault="00ED69A6" w:rsidP="00ED69A6">
      <w:pPr>
        <w:pStyle w:val="Heading1"/>
      </w:pPr>
      <w:r>
        <w:t>Section 2. Research/Literature Review</w:t>
      </w:r>
    </w:p>
    <w:p w14:paraId="59EE4331" w14:textId="77777777" w:rsidR="00ED69A6" w:rsidRDefault="00ED69A6" w:rsidP="00ED69A6">
      <w:pPr>
        <w:pStyle w:val="Heading2"/>
      </w:pPr>
      <w:r>
        <w:t>List five key concepts that are instrumental in understanding your research questions. These concepts should link your question with general biological concepts and the scientific literature.</w:t>
      </w:r>
    </w:p>
    <w:sdt>
      <w:sdtPr>
        <w:id w:val="1031072584"/>
        <w15:repeatingSection/>
      </w:sdtPr>
      <w:sdtEndPr/>
      <w:sdtContent>
        <w:sdt>
          <w:sdtPr>
            <w:id w:val="-1719430945"/>
            <w:placeholder>
              <w:docPart w:val="30B7F087335F48969E0997291B7FA716"/>
            </w:placeholder>
            <w15:repeatingSectionItem/>
          </w:sdtPr>
          <w:sdtEndPr/>
          <w:sdtContent>
            <w:p w14:paraId="24948F16" w14:textId="77777777" w:rsidR="00ED69A6" w:rsidRPr="00073109" w:rsidRDefault="00ED69A6" w:rsidP="00ED69A6">
              <w:pPr>
                <w:shd w:val="clear" w:color="auto" w:fill="D9D9D9" w:themeFill="background1" w:themeFillShade="D9"/>
              </w:pPr>
              <w:r>
                <w:t>1.</w:t>
              </w:r>
            </w:p>
            <w:p w14:paraId="72420220" w14:textId="77777777" w:rsidR="00ED69A6" w:rsidRDefault="00ED69A6" w:rsidP="00ED69A6">
              <w:pPr>
                <w:shd w:val="clear" w:color="auto" w:fill="D9D9D9" w:themeFill="background1" w:themeFillShade="D9"/>
              </w:pPr>
              <w:r>
                <w:t>2.</w:t>
              </w:r>
            </w:p>
            <w:p w14:paraId="69587C3C" w14:textId="77777777" w:rsidR="00ED69A6" w:rsidRDefault="00ED69A6" w:rsidP="00ED69A6">
              <w:pPr>
                <w:shd w:val="clear" w:color="auto" w:fill="D9D9D9" w:themeFill="background1" w:themeFillShade="D9"/>
              </w:pPr>
              <w:r>
                <w:t>3.</w:t>
              </w:r>
            </w:p>
            <w:p w14:paraId="02A2F852" w14:textId="77777777" w:rsidR="00ED69A6" w:rsidRDefault="00ED69A6" w:rsidP="00ED69A6">
              <w:pPr>
                <w:shd w:val="clear" w:color="auto" w:fill="D9D9D9" w:themeFill="background1" w:themeFillShade="D9"/>
              </w:pPr>
              <w:r>
                <w:t>4.</w:t>
              </w:r>
            </w:p>
            <w:p w14:paraId="411D1231" w14:textId="77777777" w:rsidR="00ED69A6" w:rsidRPr="00C6246B" w:rsidRDefault="00ED69A6" w:rsidP="00ED69A6">
              <w:pPr>
                <w:shd w:val="clear" w:color="auto" w:fill="D9D9D9" w:themeFill="background1" w:themeFillShade="D9"/>
              </w:pPr>
              <w:r>
                <w:t>5.</w:t>
              </w:r>
            </w:p>
          </w:sdtContent>
        </w:sdt>
      </w:sdtContent>
    </w:sdt>
    <w:p w14:paraId="134FC8AF" w14:textId="77777777" w:rsidR="00ED69A6" w:rsidRDefault="00ED69A6" w:rsidP="00ED69A6">
      <w:pPr>
        <w:pStyle w:val="Heading1"/>
      </w:pPr>
      <w:r>
        <w:fldChar w:fldCharType="begin"/>
      </w:r>
      <w:r>
        <w:instrText xml:space="preserve"> FILLIN  "What are you interested in? You might need to do some research first!"  \* MERGEFORMAT </w:instrText>
      </w:r>
      <w:r>
        <w:fldChar w:fldCharType="end"/>
      </w:r>
      <w:r>
        <w:t>Section 3. Your Study &amp; Hypothesis</w:t>
      </w:r>
    </w:p>
    <w:p w14:paraId="76D294BF" w14:textId="77777777" w:rsidR="00ED69A6" w:rsidRDefault="00ED69A6" w:rsidP="00ED69A6">
      <w:pPr>
        <w:pStyle w:val="Heading2"/>
      </w:pPr>
      <w:r>
        <w:t>3.1 What is your hypothesis and potential mechanism? Be sure to include a null hypothesis.</w:t>
      </w:r>
    </w:p>
    <w:sdt>
      <w:sdtPr>
        <w:id w:val="123430483"/>
        <w15:repeatingSection>
          <w15:doNotAllowInsertDeleteSection w:val="1"/>
        </w15:repeatingSection>
      </w:sdtPr>
      <w:sdtEndPr/>
      <w:sdtContent>
        <w:sdt>
          <w:sdtPr>
            <w:id w:val="-909771684"/>
            <w:lock w:val="sdtLocked"/>
            <w:placeholder>
              <w:docPart w:val="58E6ECF1496D4C52B80D43633CA227F1"/>
            </w:placeholder>
            <w15:repeatingSectionItem/>
          </w:sdtPr>
          <w:sdtEndPr/>
          <w:sdtContent>
            <w:p w14:paraId="07A165EA" w14:textId="77777777" w:rsidR="00ED69A6" w:rsidRDefault="00ED69A6" w:rsidP="00ED69A6">
              <w:pPr>
                <w:shd w:val="clear" w:color="auto" w:fill="D9D9D9" w:themeFill="background1" w:themeFillShade="D9"/>
              </w:pPr>
              <w:r>
                <w:t>We hypothesize that…</w:t>
              </w:r>
            </w:p>
            <w:p w14:paraId="55CF85AB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1547CBCA" w14:textId="77777777" w:rsidR="00ED69A6" w:rsidRDefault="00ED69A6" w:rsidP="00ED69A6">
              <w:pPr>
                <w:shd w:val="clear" w:color="auto" w:fill="D9D9D9" w:themeFill="background1" w:themeFillShade="D9"/>
              </w:pPr>
              <w:r>
                <w:t>Because…</w:t>
              </w:r>
            </w:p>
            <w:p w14:paraId="7E61AF9D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049B12D3" w14:textId="77777777" w:rsidR="00ED69A6" w:rsidRDefault="00ED69A6" w:rsidP="00ED69A6">
              <w:pPr>
                <w:shd w:val="clear" w:color="auto" w:fill="D9D9D9" w:themeFill="background1" w:themeFillShade="D9"/>
              </w:pPr>
              <w:r>
                <w:t>Our null hypothesis is that…</w:t>
              </w:r>
            </w:p>
            <w:p w14:paraId="4C2DD4A3" w14:textId="77777777" w:rsidR="00ED69A6" w:rsidRDefault="00C60EEE" w:rsidP="00ED69A6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15433C98" w14:textId="77777777" w:rsidR="00ED69A6" w:rsidRPr="00073109" w:rsidRDefault="00ED69A6" w:rsidP="00ED69A6"/>
    <w:p w14:paraId="4F7862B8" w14:textId="77777777" w:rsidR="00ED69A6" w:rsidRDefault="00ED69A6" w:rsidP="00ED69A6">
      <w:pPr>
        <w:pStyle w:val="Heading2"/>
      </w:pPr>
      <w:r>
        <w:t>3.2 What is your predicted outcome?</w:t>
      </w:r>
    </w:p>
    <w:sdt>
      <w:sdtPr>
        <w:id w:val="-983772848"/>
        <w15:repeatingSection>
          <w15:doNotAllowInsertDeleteSection w:val="1"/>
        </w15:repeatingSection>
      </w:sdtPr>
      <w:sdtEndPr/>
      <w:sdtContent>
        <w:sdt>
          <w:sdtPr>
            <w:id w:val="1488987787"/>
            <w:lock w:val="sdtLocked"/>
            <w:placeholder>
              <w:docPart w:val="31FC74E1F9DE4F13A023FD62EC776021"/>
            </w:placeholder>
            <w15:repeatingSectionItem/>
          </w:sdtPr>
          <w:sdtEndPr/>
          <w:sdtContent>
            <w:p w14:paraId="586FFBF8" w14:textId="77777777" w:rsidR="00ED69A6" w:rsidRDefault="00ED69A6" w:rsidP="00ED69A6">
              <w:pPr>
                <w:shd w:val="clear" w:color="auto" w:fill="D9D9D9" w:themeFill="background1" w:themeFillShade="D9"/>
              </w:pPr>
              <w:r>
                <w:t>We predict that…</w:t>
              </w:r>
            </w:p>
            <w:p w14:paraId="5B222BBD" w14:textId="77777777" w:rsidR="00ED69A6" w:rsidRPr="00073109" w:rsidRDefault="00C60EEE" w:rsidP="00ED69A6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48F4D8E9" w14:textId="77777777" w:rsidR="00ED69A6" w:rsidRDefault="00ED69A6" w:rsidP="00ED69A6">
      <w:pPr>
        <w:pStyle w:val="Heading1"/>
      </w:pPr>
      <w:r>
        <w:t>Section 4. Experimental Design</w:t>
      </w:r>
    </w:p>
    <w:p w14:paraId="74324805" w14:textId="77777777" w:rsidR="00ED69A6" w:rsidRDefault="00ED69A6" w:rsidP="00ED69A6">
      <w:pPr>
        <w:pStyle w:val="Heading2"/>
      </w:pPr>
      <w:r>
        <w:t>4.1 Provide a brief description of your proposed experiment.</w:t>
      </w:r>
    </w:p>
    <w:sdt>
      <w:sdtPr>
        <w:id w:val="-386340035"/>
        <w15:repeatingSection>
          <w15:doNotAllowInsertDeleteSection w:val="1"/>
        </w15:repeatingSection>
      </w:sdtPr>
      <w:sdtEndPr/>
      <w:sdtContent>
        <w:sdt>
          <w:sdtPr>
            <w:id w:val="-341857745"/>
            <w:lock w:val="sdtLocked"/>
            <w:placeholder>
              <w:docPart w:val="1CEF6C37280C41B1A7AE428A315DE939"/>
            </w:placeholder>
            <w15:repeatingSectionItem/>
          </w:sdtPr>
          <w:sdtEndPr/>
          <w:sdtContent>
            <w:p w14:paraId="4801DECD" w14:textId="77777777" w:rsidR="00ED69A6" w:rsidRDefault="00ED69A6" w:rsidP="00ED69A6">
              <w:pPr>
                <w:shd w:val="clear" w:color="auto" w:fill="D9D9D9" w:themeFill="background1" w:themeFillShade="D9"/>
              </w:pPr>
              <w:r>
                <w:t>What will you do and how will you do it?</w:t>
              </w:r>
            </w:p>
            <w:p w14:paraId="0ACD4966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00858941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1DEF22C3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7A154364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1CC753A5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25E0AA00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36E6794C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42C83466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158EF417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2836D153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5A09351E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2E47A32E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0D4BE90A" w14:textId="77777777" w:rsidR="00ED69A6" w:rsidRDefault="00ED69A6" w:rsidP="00ED69A6">
              <w:pPr>
                <w:shd w:val="clear" w:color="auto" w:fill="D9D9D9" w:themeFill="background1" w:themeFillShade="D9"/>
              </w:pPr>
            </w:p>
            <w:p w14:paraId="3437E97E" w14:textId="77777777" w:rsidR="00ED69A6" w:rsidRDefault="00C60EEE" w:rsidP="00ED69A6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60055DD7" w14:textId="77777777" w:rsidR="00ED69A6" w:rsidRDefault="00ED69A6" w:rsidP="00ED69A6">
      <w:pPr>
        <w:pStyle w:val="Heading2"/>
      </w:pPr>
      <w:r>
        <w:t>4.2 Use the table below to identify the variables in your experiment.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ED69A6" w14:paraId="6D222F29" w14:textId="77777777" w:rsidTr="00F070C7">
        <w:tc>
          <w:tcPr>
            <w:tcW w:w="3415" w:type="dxa"/>
          </w:tcPr>
          <w:p w14:paraId="48EDDD7E" w14:textId="77777777" w:rsidR="00ED69A6" w:rsidRDefault="00ED69A6" w:rsidP="00F070C7">
            <w:r w:rsidRPr="001516E8">
              <w:t>Dependent Variable (DV)</w:t>
            </w:r>
          </w:p>
        </w:tc>
        <w:tc>
          <w:tcPr>
            <w:tcW w:w="7375" w:type="dxa"/>
          </w:tcPr>
          <w:sdt>
            <w:sdtPr>
              <w:id w:val="539715454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-1803764793"/>
                  <w:lock w:val="sdtLocked"/>
                  <w:placeholder>
                    <w:docPart w:val="0F347117B79345E0B43BCB4A74FF0490"/>
                  </w:placeholder>
                  <w15:repeatingSectionItem/>
                </w:sdtPr>
                <w:sdtEndPr/>
                <w:sdtContent>
                  <w:p w14:paraId="68570330" w14:textId="77777777" w:rsidR="00ED69A6" w:rsidRDefault="00ED69A6" w:rsidP="00F070C7">
                    <w:pPr>
                      <w:shd w:val="clear" w:color="auto" w:fill="D9D9D9" w:themeFill="background1" w:themeFillShade="D9"/>
                    </w:pPr>
                    <w:r>
                      <w:t>Our DV will be…</w:t>
                    </w:r>
                  </w:p>
                </w:sdtContent>
              </w:sdt>
            </w:sdtContent>
          </w:sdt>
        </w:tc>
      </w:tr>
      <w:tr w:rsidR="00ED69A6" w14:paraId="59FA62E9" w14:textId="77777777" w:rsidTr="00F070C7">
        <w:tc>
          <w:tcPr>
            <w:tcW w:w="3415" w:type="dxa"/>
          </w:tcPr>
          <w:p w14:paraId="53783938" w14:textId="77777777" w:rsidR="00ED69A6" w:rsidRDefault="00ED69A6" w:rsidP="00F070C7">
            <w:r w:rsidRPr="001516E8">
              <w:t>Method of Measurement of DV</w:t>
            </w:r>
          </w:p>
        </w:tc>
        <w:tc>
          <w:tcPr>
            <w:tcW w:w="7375" w:type="dxa"/>
          </w:tcPr>
          <w:sdt>
            <w:sdtPr>
              <w:id w:val="454691846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-2021851915"/>
                  <w:lock w:val="sdtLocked"/>
                  <w:placeholder>
                    <w:docPart w:val="1FD13541F7A84A69A28777C6ACD797BB"/>
                  </w:placeholder>
                  <w15:repeatingSectionItem/>
                </w:sdtPr>
                <w:sdtEndPr/>
                <w:sdtContent>
                  <w:p w14:paraId="463806F7" w14:textId="77777777" w:rsidR="00ED69A6" w:rsidRDefault="00ED69A6" w:rsidP="00F070C7">
                    <w:pPr>
                      <w:shd w:val="clear" w:color="auto" w:fill="D9D9D9" w:themeFill="background1" w:themeFillShade="D9"/>
                    </w:pPr>
                    <w:r>
                      <w:t>We will determine our DV by…</w:t>
                    </w:r>
                  </w:p>
                  <w:p w14:paraId="6E70019A" w14:textId="77777777" w:rsidR="00ED69A6" w:rsidRPr="00ED69A6" w:rsidRDefault="00C60EEE" w:rsidP="00F070C7">
                    <w:pPr>
                      <w:shd w:val="clear" w:color="auto" w:fill="D9D9D9" w:themeFill="background1" w:themeFillShade="D9"/>
                      <w:rPr>
                        <w:rFonts w:eastAsiaTheme="minorHAnsi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  <w:tr w:rsidR="00ED69A6" w14:paraId="466C04B5" w14:textId="77777777" w:rsidTr="00F070C7">
        <w:tc>
          <w:tcPr>
            <w:tcW w:w="3415" w:type="dxa"/>
          </w:tcPr>
          <w:p w14:paraId="75B1691F" w14:textId="77777777" w:rsidR="00ED69A6" w:rsidRDefault="00ED69A6" w:rsidP="00F070C7">
            <w:r w:rsidRPr="001516E8">
              <w:t>Independent Variable (IV)</w:t>
            </w:r>
          </w:p>
        </w:tc>
        <w:tc>
          <w:tcPr>
            <w:tcW w:w="7375" w:type="dxa"/>
          </w:tcPr>
          <w:sdt>
            <w:sdtPr>
              <w:id w:val="-1358423511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-531114672"/>
                  <w:lock w:val="sdtLocked"/>
                  <w:placeholder>
                    <w:docPart w:val="75D5274553604E50992021DDBB6D22FD"/>
                  </w:placeholder>
                  <w15:repeatingSectionItem/>
                </w:sdtPr>
                <w:sdtEndPr/>
                <w:sdtContent>
                  <w:p w14:paraId="321ABA5B" w14:textId="77777777" w:rsidR="00ED69A6" w:rsidRPr="00ED69A6" w:rsidRDefault="00ED69A6" w:rsidP="00F070C7">
                    <w:pPr>
                      <w:shd w:val="clear" w:color="auto" w:fill="D9D9D9" w:themeFill="background1" w:themeFillShade="D9"/>
                    </w:pPr>
                    <w:r>
                      <w:t>Our IV will be…</w:t>
                    </w:r>
                  </w:p>
                </w:sdtContent>
              </w:sdt>
            </w:sdtContent>
          </w:sdt>
        </w:tc>
      </w:tr>
      <w:tr w:rsidR="00ED69A6" w14:paraId="72D89849" w14:textId="77777777" w:rsidTr="00F070C7">
        <w:tc>
          <w:tcPr>
            <w:tcW w:w="3415" w:type="dxa"/>
          </w:tcPr>
          <w:p w14:paraId="38FD70D1" w14:textId="77777777" w:rsidR="00ED69A6" w:rsidRDefault="00ED69A6" w:rsidP="00F070C7">
            <w:r w:rsidRPr="001516E8">
              <w:t>Method of Measurement of IV</w:t>
            </w:r>
          </w:p>
        </w:tc>
        <w:tc>
          <w:tcPr>
            <w:tcW w:w="7375" w:type="dxa"/>
          </w:tcPr>
          <w:sdt>
            <w:sdtPr>
              <w:id w:val="-1207406065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id w:val="375817279"/>
                  <w:lock w:val="sdtLocked"/>
                  <w:placeholder>
                    <w:docPart w:val="AA6CB1FDBC2042868163E9C17C68EADB"/>
                  </w:placeholder>
                  <w15:repeatingSectionItem/>
                </w:sdtPr>
                <w:sdtEndPr/>
                <w:sdtContent>
                  <w:p w14:paraId="6DDDCC54" w14:textId="77777777" w:rsidR="00ED69A6" w:rsidRDefault="00ED69A6" w:rsidP="00F070C7">
                    <w:pPr>
                      <w:shd w:val="clear" w:color="auto" w:fill="D9D9D9" w:themeFill="background1" w:themeFillShade="D9"/>
                    </w:pPr>
                    <w:r>
                      <w:t>We will determine our IV by…</w:t>
                    </w:r>
                  </w:p>
                  <w:p w14:paraId="70F49A83" w14:textId="77777777" w:rsidR="00ED69A6" w:rsidRPr="00ED69A6" w:rsidRDefault="00C60EEE" w:rsidP="00F070C7">
                    <w:pPr>
                      <w:shd w:val="clear" w:color="auto" w:fill="D9D9D9" w:themeFill="background1" w:themeFillShade="D9"/>
                      <w:rPr>
                        <w:rFonts w:eastAsiaTheme="minorHAnsi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  <w:tr w:rsidR="00ED69A6" w14:paraId="2B8DFBA9" w14:textId="77777777" w:rsidTr="00F070C7">
        <w:tc>
          <w:tcPr>
            <w:tcW w:w="3415" w:type="dxa"/>
          </w:tcPr>
          <w:p w14:paraId="7A571CBB" w14:textId="77777777" w:rsidR="00ED69A6" w:rsidRDefault="00ED69A6" w:rsidP="00F070C7">
            <w:r w:rsidRPr="001516E8">
              <w:t>List all potential confounding variables and methods of control</w:t>
            </w:r>
            <w:r>
              <w:t>.</w:t>
            </w:r>
          </w:p>
        </w:tc>
        <w:tc>
          <w:tcPr>
            <w:tcW w:w="7375" w:type="dxa"/>
          </w:tcPr>
          <w:p w14:paraId="7AF627A5" w14:textId="77777777" w:rsidR="00ED69A6" w:rsidRDefault="00ED69A6" w:rsidP="00F070C7">
            <w:pPr>
              <w:shd w:val="clear" w:color="auto" w:fill="D9D9D9" w:themeFill="background1" w:themeFillShade="D9"/>
            </w:pPr>
            <w:r>
              <w:t>List all variables and control mechanisms here.</w:t>
            </w:r>
          </w:p>
          <w:p w14:paraId="505BCC91" w14:textId="77777777" w:rsidR="00ED69A6" w:rsidRDefault="00ED69A6" w:rsidP="00F070C7">
            <w:pPr>
              <w:shd w:val="clear" w:color="auto" w:fill="D9D9D9" w:themeFill="background1" w:themeFillShade="D9"/>
            </w:pPr>
          </w:p>
          <w:p w14:paraId="6CC3B89B" w14:textId="77777777" w:rsidR="00ED69A6" w:rsidRDefault="00ED69A6" w:rsidP="00F070C7">
            <w:pPr>
              <w:shd w:val="clear" w:color="auto" w:fill="D9D9D9" w:themeFill="background1" w:themeFillShade="D9"/>
            </w:pPr>
          </w:p>
        </w:tc>
      </w:tr>
    </w:tbl>
    <w:p w14:paraId="32D042B1" w14:textId="77777777" w:rsidR="005305A9" w:rsidRDefault="005305A9" w:rsidP="005305A9">
      <w:pPr>
        <w:pStyle w:val="Heading1"/>
      </w:pPr>
      <w:r>
        <w:t>Section 5: Think about Your Potential Results</w:t>
      </w:r>
    </w:p>
    <w:p w14:paraId="7A9B49BA" w14:textId="77777777" w:rsidR="005305A9" w:rsidRDefault="005305A9" w:rsidP="005305A9">
      <w:pPr>
        <w:pStyle w:val="Heading2"/>
      </w:pPr>
      <w:r>
        <w:t xml:space="preserve">5.1 </w:t>
      </w:r>
      <w:r w:rsidRPr="0030060F">
        <w:t xml:space="preserve">What </w:t>
      </w:r>
      <w:r>
        <w:t>statistical test will you use to test your hypothesis</w:t>
      </w:r>
      <w:r w:rsidRPr="0030060F">
        <w:t>?</w:t>
      </w:r>
      <w:r>
        <w:t xml:space="preserve"> </w:t>
      </w:r>
    </w:p>
    <w:sdt>
      <w:sdtPr>
        <w:id w:val="-1678179759"/>
        <w15:repeatingSection>
          <w15:doNotAllowInsertDeleteSection w:val="1"/>
        </w15:repeatingSection>
      </w:sdtPr>
      <w:sdtEndPr/>
      <w:sdtContent>
        <w:sdt>
          <w:sdtPr>
            <w:id w:val="844282034"/>
            <w:lock w:val="sdtLocked"/>
            <w:placeholder>
              <w:docPart w:val="7E40B3E22AE8497C956DD25605C50AA9"/>
            </w:placeholder>
            <w15:repeatingSectionItem/>
          </w:sdtPr>
          <w:sdtEndPr/>
          <w:sdtContent>
            <w:p w14:paraId="32686513" w14:textId="77777777" w:rsidR="005305A9" w:rsidRDefault="005305A9" w:rsidP="005305A9">
              <w:pPr>
                <w:shd w:val="clear" w:color="auto" w:fill="D9D9D9" w:themeFill="background1" w:themeFillShade="D9"/>
              </w:pPr>
              <w:r>
                <w:t xml:space="preserve">Paired or unpaired? One-tailed test or two-tailed test? </w:t>
              </w:r>
            </w:p>
            <w:p w14:paraId="69FA5128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430861C5" w14:textId="77777777" w:rsidR="005305A9" w:rsidRDefault="00C60EEE" w:rsidP="005305A9">
              <w:pPr>
                <w:shd w:val="clear" w:color="auto" w:fill="D9D9D9" w:themeFill="background1" w:themeFillShade="D9"/>
              </w:pPr>
            </w:p>
          </w:sdtContent>
        </w:sdt>
      </w:sdtContent>
    </w:sdt>
    <w:p w14:paraId="339B8E2C" w14:textId="77777777" w:rsidR="005305A9" w:rsidRDefault="005305A9" w:rsidP="005305A9">
      <w:pPr>
        <w:rPr>
          <w:rStyle w:val="Heading2Char"/>
        </w:rPr>
      </w:pPr>
    </w:p>
    <w:p w14:paraId="71A9EC06" w14:textId="77777777" w:rsidR="005305A9" w:rsidRDefault="005305A9" w:rsidP="005305A9">
      <w:r>
        <w:rPr>
          <w:rStyle w:val="Heading2Char"/>
        </w:rPr>
        <w:t xml:space="preserve">5.2 </w:t>
      </w:r>
      <w:r w:rsidRPr="00406CF1">
        <w:rPr>
          <w:rStyle w:val="Heading2Char"/>
        </w:rPr>
        <w:t xml:space="preserve">How might you graph your data? What </w:t>
      </w:r>
      <w:r>
        <w:rPr>
          <w:rStyle w:val="Heading2Char"/>
        </w:rPr>
        <w:t xml:space="preserve">might </w:t>
      </w:r>
      <w:r w:rsidRPr="00406CF1">
        <w:rPr>
          <w:rStyle w:val="Heading2Char"/>
        </w:rPr>
        <w:t>they look like if you reject your H</w:t>
      </w:r>
      <w:r w:rsidRPr="00243C43">
        <w:rPr>
          <w:rStyle w:val="Heading2Char"/>
          <w:vertAlign w:val="subscript"/>
        </w:rPr>
        <w:t>0</w:t>
      </w:r>
      <w:r w:rsidRPr="005305A9">
        <w:rPr>
          <w:rStyle w:val="Heading2Char"/>
        </w:rPr>
        <w:t>?</w:t>
      </w:r>
      <w:r>
        <w:rPr>
          <w:rStyle w:val="Heading2Char"/>
          <w:vertAlign w:val="subscript"/>
        </w:rPr>
        <w:t xml:space="preserve"> </w:t>
      </w:r>
    </w:p>
    <w:sdt>
      <w:sdtPr>
        <w:id w:val="-654073355"/>
        <w15:repeatingSection>
          <w15:doNotAllowInsertDeleteSection w:val="1"/>
        </w15:repeatingSection>
      </w:sdtPr>
      <w:sdtEndPr/>
      <w:sdtContent>
        <w:sdt>
          <w:sdtPr>
            <w:id w:val="-1479060937"/>
            <w:lock w:val="sdtLocked"/>
            <w:placeholder>
              <w:docPart w:val="853B3E980A0141C6B0DF5CADDA88B1CE"/>
            </w:placeholder>
            <w15:repeatingSectionItem/>
          </w:sdtPr>
          <w:sdtEndPr/>
          <w:sdtContent>
            <w:p w14:paraId="417D032E" w14:textId="713EB7DA" w:rsidR="005305A9" w:rsidRPr="00C60EEE" w:rsidRDefault="00C60EEE" w:rsidP="005305A9">
              <w:pPr>
                <w:shd w:val="clear" w:color="auto" w:fill="D9D9D9" w:themeFill="background1" w:themeFillShade="D9"/>
                <w:rPr>
                  <w:rFonts w:cstheme="minorHAnsi"/>
                </w:rPr>
              </w:pPr>
              <w:r w:rsidRPr="00C60EEE">
                <w:rPr>
                  <w:rStyle w:val="Heading2Char"/>
                  <w:rFonts w:asciiTheme="minorHAnsi" w:hAnsiTheme="minorHAnsi" w:cstheme="minorHAnsi"/>
                  <w:sz w:val="22"/>
                  <w:szCs w:val="22"/>
                </w:rPr>
                <w:t>You can describe your graph here, draw one out (using shapes) or create one in Excel.</w:t>
              </w:r>
            </w:p>
            <w:p w14:paraId="73EFDF5D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5458E2F4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71078154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47F979C9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48C2010A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55AEC17C" w14:textId="77777777" w:rsidR="005305A9" w:rsidRDefault="005305A9" w:rsidP="005305A9">
              <w:pPr>
                <w:shd w:val="clear" w:color="auto" w:fill="D9D9D9" w:themeFill="background1" w:themeFillShade="D9"/>
              </w:pPr>
              <w:bookmarkStart w:id="0" w:name="_GoBack"/>
              <w:bookmarkEnd w:id="0"/>
            </w:p>
            <w:p w14:paraId="2C419E9F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6C6EF4CE" w14:textId="007D352D" w:rsidR="005305A9" w:rsidRDefault="005305A9" w:rsidP="005305A9">
              <w:pPr>
                <w:shd w:val="clear" w:color="auto" w:fill="D9D9D9" w:themeFill="background1" w:themeFillShade="D9"/>
              </w:pPr>
            </w:p>
            <w:p w14:paraId="3711FDC3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77B261C4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115DA1CE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50150A37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5235CA87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74A7821E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5937BA60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49F5C9EB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75501C6D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1D5F7C8F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733A3045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1A5ABB5C" w14:textId="77777777" w:rsidR="005305A9" w:rsidRDefault="005305A9" w:rsidP="005305A9">
              <w:pPr>
                <w:shd w:val="clear" w:color="auto" w:fill="D9D9D9" w:themeFill="background1" w:themeFillShade="D9"/>
              </w:pPr>
            </w:p>
            <w:p w14:paraId="4AD14BBC" w14:textId="49F0F6D4" w:rsidR="00073109" w:rsidRPr="00073109" w:rsidRDefault="00C60EEE" w:rsidP="005305A9"/>
          </w:sdtContent>
        </w:sdt>
      </w:sdtContent>
    </w:sdt>
    <w:sectPr w:rsidR="00073109" w:rsidRPr="00073109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65FA"/>
    <w:multiLevelType w:val="hybridMultilevel"/>
    <w:tmpl w:val="F8E2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F"/>
    <w:rsid w:val="00073109"/>
    <w:rsid w:val="0009728F"/>
    <w:rsid w:val="002E79B2"/>
    <w:rsid w:val="0030060F"/>
    <w:rsid w:val="00312CC1"/>
    <w:rsid w:val="00487DAA"/>
    <w:rsid w:val="005305A9"/>
    <w:rsid w:val="005510A0"/>
    <w:rsid w:val="00690832"/>
    <w:rsid w:val="006E6E9E"/>
    <w:rsid w:val="007512B4"/>
    <w:rsid w:val="007F5C5F"/>
    <w:rsid w:val="008C47DF"/>
    <w:rsid w:val="009F377B"/>
    <w:rsid w:val="00A428FD"/>
    <w:rsid w:val="00A97B5E"/>
    <w:rsid w:val="00C31C09"/>
    <w:rsid w:val="00C46F2A"/>
    <w:rsid w:val="00C60EEE"/>
    <w:rsid w:val="00C6246B"/>
    <w:rsid w:val="00C80C44"/>
    <w:rsid w:val="00E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109"/>
    <w:pPr>
      <w:keepNext/>
      <w:keepLines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31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1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2B61-52BE-42CC-AFA2-C77192FE8663}"/>
      </w:docPartPr>
      <w:docPartBody>
        <w:p w:rsidR="00060E20" w:rsidRDefault="00B9294E"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626CE06AA54089B21A3BE465AF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E559-6F6A-4CF1-BEF6-16C8F588C442}"/>
      </w:docPartPr>
      <w:docPartBody>
        <w:p w:rsidR="00060E20" w:rsidRDefault="00B9294E" w:rsidP="00B9294E">
          <w:pPr>
            <w:pStyle w:val="58626CE06AA54089B21A3BE465AF0D08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F1F359996448C89E6212DC6319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EB3C-18CF-4D22-A58E-C882D5A598E3}"/>
      </w:docPartPr>
      <w:docPartBody>
        <w:p w:rsidR="00060E20" w:rsidRDefault="00B9294E" w:rsidP="00B9294E">
          <w:pPr>
            <w:pStyle w:val="BAF1F359996448C89E6212DC6319747C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1340FD7B8945E4B684D1306CC8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1580-DAB3-4440-A9D3-517C84309116}"/>
      </w:docPartPr>
      <w:docPartBody>
        <w:p w:rsidR="00060E20" w:rsidRDefault="00B9294E" w:rsidP="00B9294E">
          <w:pPr>
            <w:pStyle w:val="DF1340FD7B8945E4B684D1306CC85899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199B25B04845959CA35EFFE242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D98B-1D58-404B-9271-C4A6149FF8B0}"/>
      </w:docPartPr>
      <w:docPartBody>
        <w:p w:rsidR="00060E20" w:rsidRDefault="00B9294E" w:rsidP="00B9294E">
          <w:pPr>
            <w:pStyle w:val="05199B25B04845959CA35EFFE2421DF8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0D93E16D98441AA23EBB6DC149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3889-EF2C-48A6-B142-0A1B710D54AA}"/>
      </w:docPartPr>
      <w:docPartBody>
        <w:p w:rsidR="00060E20" w:rsidRDefault="00B9294E" w:rsidP="00B9294E">
          <w:pPr>
            <w:pStyle w:val="C40D93E16D98441AA23EBB6DC149FD83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8C722F2CBD4BBFA34C4674156D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355D-F121-4F19-9D0C-92F4DAC4E4ED}"/>
      </w:docPartPr>
      <w:docPartBody>
        <w:p w:rsidR="00060E20" w:rsidRDefault="00B9294E" w:rsidP="00B9294E">
          <w:pPr>
            <w:pStyle w:val="178C722F2CBD4BBFA34C4674156D79E4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9689DE5CDA741679D34313F2F1B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4B74-CFB7-433F-BA99-9E59E0F44172}"/>
      </w:docPartPr>
      <w:docPartBody>
        <w:p w:rsidR="00060E20" w:rsidRDefault="00B9294E" w:rsidP="00B9294E">
          <w:pPr>
            <w:pStyle w:val="39689DE5CDA741679D34313F2F1B4914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0B7F087335F48969E0997291B7F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B41A-022A-4F03-849D-96B1D8A208AF}"/>
      </w:docPartPr>
      <w:docPartBody>
        <w:p w:rsidR="00060E20" w:rsidRDefault="00B9294E" w:rsidP="00B9294E">
          <w:pPr>
            <w:pStyle w:val="30B7F087335F48969E0997291B7FA716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E6ECF1496D4C52B80D43633CA2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476E-71F8-41B0-9112-59E52C0004E0}"/>
      </w:docPartPr>
      <w:docPartBody>
        <w:p w:rsidR="00060E20" w:rsidRDefault="00B9294E" w:rsidP="00B9294E">
          <w:pPr>
            <w:pStyle w:val="58E6ECF1496D4C52B80D43633CA227F1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FC74E1F9DE4F13A023FD62EC77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A858-F4DC-41B8-AB18-96C49BFFA7A5}"/>
      </w:docPartPr>
      <w:docPartBody>
        <w:p w:rsidR="00060E20" w:rsidRDefault="00B9294E" w:rsidP="00B9294E">
          <w:pPr>
            <w:pStyle w:val="31FC74E1F9DE4F13A023FD62EC776021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CEF6C37280C41B1A7AE428A315D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FEE5-8EEB-429F-BF22-DC593A058116}"/>
      </w:docPartPr>
      <w:docPartBody>
        <w:p w:rsidR="00060E20" w:rsidRDefault="00B9294E" w:rsidP="00B9294E">
          <w:pPr>
            <w:pStyle w:val="1CEF6C37280C41B1A7AE428A315DE939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347117B79345E0B43BCB4A74FF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2390-EC38-4988-8625-F63691F51ADE}"/>
      </w:docPartPr>
      <w:docPartBody>
        <w:p w:rsidR="00060E20" w:rsidRDefault="00B9294E" w:rsidP="00B9294E">
          <w:pPr>
            <w:pStyle w:val="0F347117B79345E0B43BCB4A74FF0490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FD13541F7A84A69A28777C6ACD79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01A7-FC4A-4C2A-957D-ED05792044D4}"/>
      </w:docPartPr>
      <w:docPartBody>
        <w:p w:rsidR="00060E20" w:rsidRDefault="00B9294E" w:rsidP="00B9294E">
          <w:pPr>
            <w:pStyle w:val="1FD13541F7A84A69A28777C6ACD797BB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D5274553604E50992021DDBB6D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F7E5-0EB8-454E-9A0E-0A843518C88A}"/>
      </w:docPartPr>
      <w:docPartBody>
        <w:p w:rsidR="00060E20" w:rsidRDefault="00B9294E" w:rsidP="00B9294E">
          <w:pPr>
            <w:pStyle w:val="75D5274553604E50992021DDBB6D22FD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6CB1FDBC2042868163E9C17C68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C099-6074-4DC4-A649-ECABB20E1D50}"/>
      </w:docPartPr>
      <w:docPartBody>
        <w:p w:rsidR="00060E20" w:rsidRDefault="00B9294E" w:rsidP="00B9294E">
          <w:pPr>
            <w:pStyle w:val="AA6CB1FDBC2042868163E9C17C68EADB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4F2CECD8C2E447D90F028A7F2033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024E-1BB5-4450-9FED-AA0EA584CD7B}"/>
      </w:docPartPr>
      <w:docPartBody>
        <w:p w:rsidR="00060E20" w:rsidRDefault="00B9294E" w:rsidP="00B9294E">
          <w:pPr>
            <w:pStyle w:val="74F2CECD8C2E447D90F028A7F2033A3B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97A7710EB01469D859F9530B579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446A-5719-4B91-895B-714E7D8B3D88}"/>
      </w:docPartPr>
      <w:docPartBody>
        <w:p w:rsidR="00060E20" w:rsidRDefault="00B9294E" w:rsidP="00B9294E">
          <w:pPr>
            <w:pStyle w:val="897A7710EB01469D859F9530B579FB17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40B3E22AE8497C956DD25605C5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956D-F4A6-481D-8E40-D8ADB1F9CC7D}"/>
      </w:docPartPr>
      <w:docPartBody>
        <w:p w:rsidR="00060E20" w:rsidRDefault="00B9294E" w:rsidP="00B9294E">
          <w:pPr>
            <w:pStyle w:val="7E40B3E22AE8497C956DD25605C50AA9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53B3E980A0141C6B0DF5CADDA88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2F5F-A8F9-435A-A647-241001B27481}"/>
      </w:docPartPr>
      <w:docPartBody>
        <w:p w:rsidR="00060E20" w:rsidRDefault="00B9294E" w:rsidP="00B9294E">
          <w:pPr>
            <w:pStyle w:val="853B3E980A0141C6B0DF5CADDA88B1CE"/>
          </w:pPr>
          <w:r w:rsidRPr="009626A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4E"/>
    <w:rsid w:val="00060E20"/>
    <w:rsid w:val="002D1E5E"/>
    <w:rsid w:val="00AA2B1F"/>
    <w:rsid w:val="00B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94E"/>
    <w:rPr>
      <w:color w:val="808080"/>
    </w:rPr>
  </w:style>
  <w:style w:type="paragraph" w:customStyle="1" w:styleId="AD075CF8712F4444BC419833BB4039E1">
    <w:name w:val="AD075CF8712F4444BC419833BB4039E1"/>
    <w:rsid w:val="00B9294E"/>
  </w:style>
  <w:style w:type="paragraph" w:customStyle="1" w:styleId="58626CE06AA54089B21A3BE465AF0D08">
    <w:name w:val="58626CE06AA54089B21A3BE465AF0D08"/>
    <w:rsid w:val="00B9294E"/>
  </w:style>
  <w:style w:type="paragraph" w:customStyle="1" w:styleId="BAF1F359996448C89E6212DC6319747C">
    <w:name w:val="BAF1F359996448C89E6212DC6319747C"/>
    <w:rsid w:val="00B9294E"/>
  </w:style>
  <w:style w:type="paragraph" w:customStyle="1" w:styleId="DF1340FD7B8945E4B684D1306CC85899">
    <w:name w:val="DF1340FD7B8945E4B684D1306CC85899"/>
    <w:rsid w:val="00B9294E"/>
  </w:style>
  <w:style w:type="paragraph" w:customStyle="1" w:styleId="80409997657640D3A313AC81BCB15D9C">
    <w:name w:val="80409997657640D3A313AC81BCB15D9C"/>
    <w:rsid w:val="00B9294E"/>
  </w:style>
  <w:style w:type="paragraph" w:customStyle="1" w:styleId="05199B25B04845959CA35EFFE2421DF8">
    <w:name w:val="05199B25B04845959CA35EFFE2421DF8"/>
    <w:rsid w:val="00B9294E"/>
  </w:style>
  <w:style w:type="paragraph" w:customStyle="1" w:styleId="C40D93E16D98441AA23EBB6DC149FD83">
    <w:name w:val="C40D93E16D98441AA23EBB6DC149FD83"/>
    <w:rsid w:val="00B9294E"/>
  </w:style>
  <w:style w:type="paragraph" w:customStyle="1" w:styleId="178C722F2CBD4BBFA34C4674156D79E4">
    <w:name w:val="178C722F2CBD4BBFA34C4674156D79E4"/>
    <w:rsid w:val="00B9294E"/>
  </w:style>
  <w:style w:type="paragraph" w:customStyle="1" w:styleId="39689DE5CDA741679D34313F2F1B4914">
    <w:name w:val="39689DE5CDA741679D34313F2F1B4914"/>
    <w:rsid w:val="00B9294E"/>
  </w:style>
  <w:style w:type="paragraph" w:customStyle="1" w:styleId="1917DD38E6B24B2698C5476F899F61EF">
    <w:name w:val="1917DD38E6B24B2698C5476F899F61EF"/>
    <w:rsid w:val="00B9294E"/>
  </w:style>
  <w:style w:type="paragraph" w:customStyle="1" w:styleId="7243F62436384AC888F661CB6A07D4C1">
    <w:name w:val="7243F62436384AC888F661CB6A07D4C1"/>
    <w:rsid w:val="00B9294E"/>
  </w:style>
  <w:style w:type="paragraph" w:customStyle="1" w:styleId="30B7F087335F48969E0997291B7FA716">
    <w:name w:val="30B7F087335F48969E0997291B7FA716"/>
    <w:rsid w:val="00B9294E"/>
  </w:style>
  <w:style w:type="paragraph" w:customStyle="1" w:styleId="58E6ECF1496D4C52B80D43633CA227F1">
    <w:name w:val="58E6ECF1496D4C52B80D43633CA227F1"/>
    <w:rsid w:val="00B9294E"/>
  </w:style>
  <w:style w:type="paragraph" w:customStyle="1" w:styleId="31FC74E1F9DE4F13A023FD62EC776021">
    <w:name w:val="31FC74E1F9DE4F13A023FD62EC776021"/>
    <w:rsid w:val="00B9294E"/>
  </w:style>
  <w:style w:type="paragraph" w:customStyle="1" w:styleId="1CEF6C37280C41B1A7AE428A315DE939">
    <w:name w:val="1CEF6C37280C41B1A7AE428A315DE939"/>
    <w:rsid w:val="00B9294E"/>
  </w:style>
  <w:style w:type="paragraph" w:customStyle="1" w:styleId="0F347117B79345E0B43BCB4A74FF0490">
    <w:name w:val="0F347117B79345E0B43BCB4A74FF0490"/>
    <w:rsid w:val="00B9294E"/>
  </w:style>
  <w:style w:type="paragraph" w:customStyle="1" w:styleId="1FD13541F7A84A69A28777C6ACD797BB">
    <w:name w:val="1FD13541F7A84A69A28777C6ACD797BB"/>
    <w:rsid w:val="00B9294E"/>
  </w:style>
  <w:style w:type="paragraph" w:customStyle="1" w:styleId="75D5274553604E50992021DDBB6D22FD">
    <w:name w:val="75D5274553604E50992021DDBB6D22FD"/>
    <w:rsid w:val="00B9294E"/>
  </w:style>
  <w:style w:type="paragraph" w:customStyle="1" w:styleId="AA6CB1FDBC2042868163E9C17C68EADB">
    <w:name w:val="AA6CB1FDBC2042868163E9C17C68EADB"/>
    <w:rsid w:val="00B9294E"/>
  </w:style>
  <w:style w:type="paragraph" w:customStyle="1" w:styleId="F8F70FC68C904A159DFE7F503FDDB63F">
    <w:name w:val="F8F70FC68C904A159DFE7F503FDDB63F"/>
    <w:rsid w:val="00B9294E"/>
  </w:style>
  <w:style w:type="paragraph" w:customStyle="1" w:styleId="74F2CECD8C2E447D90F028A7F2033A3B">
    <w:name w:val="74F2CECD8C2E447D90F028A7F2033A3B"/>
    <w:rsid w:val="00B9294E"/>
  </w:style>
  <w:style w:type="paragraph" w:customStyle="1" w:styleId="897A7710EB01469D859F9530B579FB17">
    <w:name w:val="897A7710EB01469D859F9530B579FB17"/>
    <w:rsid w:val="00B9294E"/>
  </w:style>
  <w:style w:type="paragraph" w:customStyle="1" w:styleId="7E40B3E22AE8497C956DD25605C50AA9">
    <w:name w:val="7E40B3E22AE8497C956DD25605C50AA9"/>
    <w:rsid w:val="00B9294E"/>
  </w:style>
  <w:style w:type="paragraph" w:customStyle="1" w:styleId="853B3E980A0141C6B0DF5CADDA88B1CE">
    <w:name w:val="853B3E980A0141C6B0DF5CADDA88B1CE"/>
    <w:rsid w:val="00B92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Section 1. Research Question </vt:lpstr>
      <vt:lpstr>    What is your primary research question?</vt:lpstr>
      <vt:lpstr>Section 2. Research/Literature Review</vt:lpstr>
      <vt:lpstr>    List five key concepts that are instrumental in understanding your research ques</vt:lpstr>
      <vt:lpstr>Section 3. Your Study &amp; Hypothesis</vt:lpstr>
      <vt:lpstr>    3.1 What is your hypothesis and potential mechanism? Be sure to include a null h</vt:lpstr>
      <vt:lpstr>    3.2 What is your predicted outcome?</vt:lpstr>
      <vt:lpstr>Section 4. Experimental Design</vt:lpstr>
      <vt:lpstr>    4.1 Provide a brief description of your proposed experiment.</vt:lpstr>
      <vt:lpstr>    4.2 Use the table below to identify the variables in your experiment.</vt:lpstr>
      <vt:lpstr>Section 5: Think about Your Potential Results</vt:lpstr>
      <vt:lpstr>    What statistical test will you use to test your hypothesis? Will you need a one-</vt:lpstr>
      <vt:lpstr>Section 1. Research Question </vt:lpstr>
      <vt:lpstr>    What is your primary research question?</vt:lpstr>
      <vt:lpstr>Section 2. Research/Literature Review</vt:lpstr>
      <vt:lpstr>    List five key concepts that are instrumental in understanding your research ques</vt:lpstr>
      <vt:lpstr>Section 3. Your Study &amp; Hypothesis</vt:lpstr>
      <vt:lpstr>    3.1 What is your hypothesis and potential mechanism? Be sure to include a null h</vt:lpstr>
      <vt:lpstr>    3.2 What is your predicted outcome?</vt:lpstr>
      <vt:lpstr>Section 4. Experimental Design</vt:lpstr>
      <vt:lpstr>    4.1 Provide a brief description of your proposed experiment.</vt:lpstr>
      <vt:lpstr>    4.2 Use the table below to identify the variables in your experiment.</vt:lpstr>
      <vt:lpstr>    4.3 Draw a figure representing your experiment design. It can be a flow chart or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3</cp:revision>
  <cp:lastPrinted>2020-03-10T15:03:00Z</cp:lastPrinted>
  <dcterms:created xsi:type="dcterms:W3CDTF">2020-03-10T15:13:00Z</dcterms:created>
  <dcterms:modified xsi:type="dcterms:W3CDTF">2020-03-16T21:40:00Z</dcterms:modified>
</cp:coreProperties>
</file>